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AB" w:rsidRPr="00247398" w:rsidRDefault="000D02FE" w:rsidP="00481FAB">
      <w:pPr>
        <w:widowControl w:val="0"/>
        <w:tabs>
          <w:tab w:val="left" w:pos="5985"/>
          <w:tab w:val="right" w:pos="9779"/>
        </w:tabs>
        <w:suppressAutoHyphens/>
        <w:spacing w:before="120" w:after="0" w:line="240" w:lineRule="auto"/>
        <w:ind w:right="-28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 xml:space="preserve">Wzór-Załącznik nr </w:t>
      </w:r>
      <w:r w:rsidR="00137190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7</w:t>
      </w:r>
      <w:r w:rsidR="00481FAB"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do SIWZ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 w:cs="Times New Roman"/>
          <w:b/>
          <w:bCs/>
          <w:i/>
          <w:iCs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kern w:val="1"/>
          <w:sz w:val="18"/>
          <w:szCs w:val="18"/>
        </w:rPr>
      </w:pP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Times New Roman" w:hAnsi="Century Gothic" w:cs="Times New Roman"/>
          <w:kern w:val="1"/>
          <w:sz w:val="18"/>
          <w:szCs w:val="18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>…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481FAB" w:rsidRPr="00247398" w:rsidRDefault="00481FAB" w:rsidP="00481FAB">
      <w:pPr>
        <w:widowControl w:val="0"/>
        <w:suppressAutoHyphens/>
        <w:spacing w:after="0" w:line="240" w:lineRule="auto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  <w:r w:rsidRPr="00247398">
        <w:rPr>
          <w:rFonts w:ascii="Century Gothic" w:eastAsia="Times New Roman" w:hAnsi="Century Gothic" w:cs="Times New Roman"/>
          <w:kern w:val="1"/>
          <w:sz w:val="18"/>
          <w:szCs w:val="18"/>
        </w:rPr>
        <w:t xml:space="preserve"> </w:t>
      </w:r>
      <w:r w:rsidRPr="00247398">
        <w:rPr>
          <w:rFonts w:ascii="Century Gothic" w:eastAsia="Andale Sans UI" w:hAnsi="Century Gothic" w:cs="Times New Roman"/>
          <w:kern w:val="1"/>
          <w:sz w:val="18"/>
          <w:szCs w:val="18"/>
        </w:rPr>
        <w:t>(pieczęć adresowa firmy Wykonawcy)</w:t>
      </w:r>
    </w:p>
    <w:p w:rsidR="00481FAB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247398" w:rsidRPr="00247398" w:rsidRDefault="00247398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  <w:r w:rsidRPr="00247398">
        <w:rPr>
          <w:rFonts w:ascii="Century Gothic" w:eastAsia="Andale Sans UI" w:hAnsi="Century Gothic" w:cs="Times New Roman"/>
          <w:b/>
          <w:bCs/>
          <w:kern w:val="1"/>
          <w:sz w:val="18"/>
          <w:szCs w:val="18"/>
          <w:u w:val="single"/>
        </w:rPr>
        <w:t>WYKAZ OSÓB SKIEROWANYCH PRZEZ WYKONAWCĘ DO REALIZACJI ZAMÓWIENIA PUBLICZNEGO</w:t>
      </w: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p w:rsidR="00481FAB" w:rsidRPr="00247398" w:rsidRDefault="00481FAB" w:rsidP="00481FAB">
      <w:pPr>
        <w:widowControl w:val="0"/>
        <w:tabs>
          <w:tab w:val="left" w:pos="9638"/>
        </w:tabs>
        <w:suppressAutoHyphens/>
        <w:spacing w:after="0" w:line="240" w:lineRule="auto"/>
        <w:ind w:right="-143"/>
        <w:jc w:val="center"/>
        <w:rPr>
          <w:rFonts w:ascii="Century Gothic" w:eastAsia="ArialNarrow" w:hAnsi="Century Gothic" w:cs="Times New Roman"/>
          <w:b/>
          <w:bCs/>
          <w:color w:val="000000"/>
          <w:kern w:val="1"/>
          <w:sz w:val="18"/>
          <w:szCs w:val="18"/>
          <w:u w:val="single"/>
          <w:lang w:eastAsia="pl-PL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434"/>
        <w:gridCol w:w="2587"/>
        <w:gridCol w:w="3350"/>
        <w:gridCol w:w="1238"/>
        <w:gridCol w:w="1737"/>
        <w:gridCol w:w="2722"/>
      </w:tblGrid>
      <w:tr w:rsidR="00481FAB" w:rsidRPr="00247398" w:rsidTr="00C63FD1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L.p.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Imię i Nazwisko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Kwalifikacje zawodowe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Doświadczenie zawodowe 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Wykszałcenie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Zakres powierzonych czynności</w:t>
            </w:r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1FAB" w:rsidRPr="00247398" w:rsidRDefault="00481FAB" w:rsidP="00481F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Podstawa dysponowania osobami </w:t>
            </w:r>
            <w:r w:rsidRPr="00247398">
              <w:rPr>
                <w:rFonts w:ascii="Century Gothic" w:eastAsia="Andale Sans UI" w:hAnsi="Century Gothic" w:cs="Times New Roman"/>
                <w:i/>
                <w:iCs/>
                <w:color w:val="000000"/>
                <w:kern w:val="1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481FAB" w:rsidRPr="00247398" w:rsidTr="00C63FD1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2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5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6</w:t>
            </w:r>
          </w:p>
        </w:tc>
      </w:tr>
      <w:tr w:rsidR="00481FAB" w:rsidRPr="00247398" w:rsidTr="00C63FD1">
        <w:trPr>
          <w:cantSplit/>
        </w:trPr>
        <w:tc>
          <w:tcPr>
            <w:tcW w:w="144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I. Zespół projektowy</w:t>
            </w:r>
          </w:p>
        </w:tc>
      </w:tr>
      <w:tr w:rsidR="00481FAB" w:rsidRPr="00247398" w:rsidTr="00C63FD1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Uprawnienia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do 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projektowania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bez ograniczeń w specjalności </w:t>
            </w:r>
            <w:r w:rsidR="00702113"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>inżynieryjnej drogowej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wydane przez 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….....................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481FAB" w:rsidRPr="00247398" w:rsidTr="00BF408C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Uprawnienia 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 xml:space="preserve">do projektowania </w:t>
            </w:r>
            <w:r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bez ograniczeń w specjalności </w:t>
            </w:r>
            <w:r w:rsidR="00702113" w:rsidRPr="00247398"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 instalacyjnej w zakresie sieci, instalacji i urządzeń cieplnych , wentylacyjnych, gazowych, wodociągowych  i kanalizacyjnych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0D02FE" w:rsidRPr="00247398" w:rsidRDefault="000D02FE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Projektant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</w:tr>
      <w:tr w:rsidR="00481FAB" w:rsidRPr="00247398" w:rsidTr="00C63FD1">
        <w:trPr>
          <w:cantSplit/>
        </w:trPr>
        <w:tc>
          <w:tcPr>
            <w:tcW w:w="144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2FE" w:rsidRPr="00247398" w:rsidRDefault="000D02FE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  <w:p w:rsidR="00247398" w:rsidRPr="00247398" w:rsidRDefault="00247398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  <w:p w:rsidR="00247398" w:rsidRPr="00247398" w:rsidRDefault="00247398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</w:p>
          <w:p w:rsidR="00481FAB" w:rsidRPr="00247398" w:rsidRDefault="00481FAB" w:rsidP="007021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II. </w:t>
            </w:r>
            <w:r w:rsidR="00DB0B10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 Kierownik</w:t>
            </w:r>
            <w:r w:rsidR="000D02FE"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 budowy i kierownik robót</w:t>
            </w:r>
          </w:p>
        </w:tc>
      </w:tr>
      <w:tr w:rsidR="00481FAB" w:rsidRPr="00481FAB" w:rsidTr="00C63FD1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70211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70211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Uprawnienia do kierowania robotami bez ograniczeń w specjalności inżynieryjnej, </w:t>
            </w:r>
            <w:r w:rsidR="000D02FE"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drogowej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0D02FE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Kierownik budowy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81FAB" w:rsidRPr="00481FAB" w:rsidTr="00BF408C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702113" w:rsidP="00481FA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Uprawnienia do kierowania robotami bez ograniczeń w specjalności instalacyjnej w zakresie sieci, instalacji i urządzeń cieplnych, wentylac</w:t>
            </w:r>
            <w:r w:rsid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yjnych, gazowych, wodociągowych </w:t>
            </w: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i kanalizacyjnych 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nr 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z dnia ….....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wydane p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rzez …....................</w:t>
            </w:r>
          </w:p>
          <w:p w:rsidR="00702113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  <w:p w:rsidR="00481FAB" w:rsidRPr="00247398" w:rsidRDefault="00702113" w:rsidP="0070211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Times New Roman" w:hAnsi="Century Gothic" w:cs="Times New Roman"/>
                <w:color w:val="000000"/>
                <w:kern w:val="1"/>
                <w:sz w:val="18"/>
                <w:szCs w:val="18"/>
              </w:rPr>
              <w:t>…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</w:t>
            </w:r>
            <w:r w:rsid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............................</w:t>
            </w:r>
            <w:r w:rsidRPr="00247398">
              <w:rPr>
                <w:rFonts w:ascii="Century Gothic" w:eastAsia="Andale Sans UI" w:hAnsi="Century Gothic" w:cs="Times New Roman"/>
                <w:color w:val="000000"/>
                <w:kern w:val="1"/>
                <w:sz w:val="18"/>
                <w:szCs w:val="18"/>
              </w:rPr>
              <w:t>*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inż.**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 xml:space="preserve">mgr inż.** 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dr**</w:t>
            </w:r>
          </w:p>
          <w:p w:rsidR="00481FAB" w:rsidRPr="00247398" w:rsidRDefault="00481FAB" w:rsidP="00481FAB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</w:pPr>
            <w:r w:rsidRPr="00247398">
              <w:rPr>
                <w:rFonts w:ascii="Century Gothic" w:eastAsia="Andale Sans UI" w:hAnsi="Century Gothic" w:cs="Times New Roman"/>
                <w:kern w:val="1"/>
                <w:sz w:val="18"/>
                <w:szCs w:val="18"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1FAB" w:rsidRPr="00247398" w:rsidRDefault="000D02FE" w:rsidP="000D02F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 w:cs="Times New Roman"/>
                <w:kern w:val="1"/>
                <w:sz w:val="24"/>
                <w:szCs w:val="24"/>
              </w:rPr>
            </w:pPr>
            <w:r w:rsidRP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 xml:space="preserve">Kierownik </w:t>
            </w:r>
            <w:r w:rsidR="00247398">
              <w:rPr>
                <w:rFonts w:ascii="Century Gothic" w:eastAsia="Andale Sans UI" w:hAnsi="Century Gothic" w:cs="Times New Roman"/>
                <w:b/>
                <w:bCs/>
                <w:kern w:val="1"/>
                <w:sz w:val="18"/>
                <w:szCs w:val="18"/>
              </w:rPr>
              <w:t>robót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FAB" w:rsidRPr="00481FAB" w:rsidRDefault="00481FAB" w:rsidP="00481F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47398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b/>
          <w:kern w:val="1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247398" w:rsidRDefault="00247398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Andale Sans UI" w:hAnsi="Times New Roman" w:cs="Times New Roman"/>
          <w:b/>
          <w:kern w:val="1"/>
        </w:rPr>
      </w:pPr>
    </w:p>
    <w:p w:rsidR="00481FAB" w:rsidRPr="00481FAB" w:rsidRDefault="00481FAB" w:rsidP="00481FAB">
      <w:pPr>
        <w:widowControl w:val="0"/>
        <w:suppressAutoHyphens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  <w:r w:rsidRPr="00481FAB">
        <w:rPr>
          <w:rFonts w:ascii="Times New Roman" w:eastAsia="Andale Sans UI" w:hAnsi="Times New Roman" w:cs="Times New Roman"/>
          <w:b/>
          <w:kern w:val="1"/>
        </w:rPr>
        <w:tab/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</w:rPr>
      </w:pPr>
      <w:r w:rsidRPr="00481FA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</w:rPr>
        <w:t xml:space="preserve">                                  </w:t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</w: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ab/>
        <w:t xml:space="preserve"> ___________________________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right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</w:rPr>
        <w:t>PODPIS I PIECZĘĆ WYKONAWCY: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 nalezy wpisać</w:t>
      </w:r>
    </w:p>
    <w:p w:rsidR="00481FAB" w:rsidRPr="00481FAB" w:rsidRDefault="00481FAB" w:rsidP="00481FAB">
      <w:pPr>
        <w:widowControl w:val="0"/>
        <w:suppressAutoHyphens/>
        <w:autoSpaceDE w:val="0"/>
        <w:spacing w:after="60" w:line="240" w:lineRule="auto"/>
        <w:ind w:right="-1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1FAB">
        <w:rPr>
          <w:rFonts w:ascii="Times New Roman" w:eastAsia="Andale Sans UI" w:hAnsi="Times New Roman" w:cs="Times New Roman"/>
          <w:b/>
          <w:bCs/>
          <w:i/>
          <w:kern w:val="1"/>
          <w:sz w:val="18"/>
          <w:szCs w:val="18"/>
        </w:rPr>
        <w:t>** niepotrzebne skreślić</w:t>
      </w:r>
    </w:p>
    <w:p w:rsidR="00C70CC9" w:rsidRDefault="00BF408C"/>
    <w:sectPr w:rsidR="00C70CC9" w:rsidSect="00247398">
      <w:pgSz w:w="16838" w:h="11906" w:orient="landscape"/>
      <w:pgMar w:top="993" w:right="794" w:bottom="107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ArialNarrow">
    <w:altName w:val="Bold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B"/>
    <w:rsid w:val="000D02FE"/>
    <w:rsid w:val="00137190"/>
    <w:rsid w:val="00247398"/>
    <w:rsid w:val="00481FAB"/>
    <w:rsid w:val="00702113"/>
    <w:rsid w:val="00787A8B"/>
    <w:rsid w:val="008E09EE"/>
    <w:rsid w:val="00B04A7E"/>
    <w:rsid w:val="00BF408C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C3B1-C774-4EB0-B3C3-E465D151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6</cp:revision>
  <dcterms:created xsi:type="dcterms:W3CDTF">2018-04-17T08:42:00Z</dcterms:created>
  <dcterms:modified xsi:type="dcterms:W3CDTF">2018-04-18T07:08:00Z</dcterms:modified>
</cp:coreProperties>
</file>